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温馨提示：范本参考</w:t>
      </w: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XXXXXXXXXXX（公司名称）</w:t>
      </w:r>
    </w:p>
    <w:p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董事会决议</w:t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根据《公司法》及本公司章程的有关规定，XXX（公司名）董事会于XX年X月X日在本公司办公室召开会议。出席本次董事会成员应到X人，实到X人，所作出决议经出席会议董事成员一致通过。决议如下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ind w:firstLine="6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一、同意免去XXX经理/经理（法定代表人）职务，聘任经理/XXX为经理（法定代表人），任期三年。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ind w:firstLine="600"/>
        <w:rPr>
          <w:rFonts w:hint="default"/>
          <w:sz w:val="30"/>
          <w:szCs w:val="30"/>
          <w:highlight w:val="red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二、同意免去XX董事长/副董事长，选举XXX为董事长/副董事长，任期三年</w:t>
      </w:r>
      <w:r>
        <w:rPr>
          <w:rFonts w:hint="eastAsia"/>
          <w:sz w:val="30"/>
          <w:szCs w:val="30"/>
          <w:highlight w:val="red"/>
          <w:lang w:val="en-US" w:eastAsia="zh-CN"/>
        </w:rPr>
        <w:t>。/同意选举XXX为代表公司执行公司事务的董事，同意免去XX的代表公司执行公司事务的董事职务。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ind w:firstLine="6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三、同意免去XX财务负责人职务，聘任XXX为财务负责人。</w:t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bookmarkStart w:id="0" w:name="_GoBack"/>
      <w:bookmarkEnd w:id="0"/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董事签名：....</w:t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6FE"/>
    <w:rsid w:val="00877DC1"/>
    <w:rsid w:val="00CB36FE"/>
    <w:rsid w:val="032476F8"/>
    <w:rsid w:val="050B68EC"/>
    <w:rsid w:val="06835B44"/>
    <w:rsid w:val="09016BD8"/>
    <w:rsid w:val="0DE82968"/>
    <w:rsid w:val="13526185"/>
    <w:rsid w:val="153045D7"/>
    <w:rsid w:val="1B0715B5"/>
    <w:rsid w:val="1C223122"/>
    <w:rsid w:val="1E117E7B"/>
    <w:rsid w:val="1FA40AB9"/>
    <w:rsid w:val="2AFE5F42"/>
    <w:rsid w:val="2D342BD1"/>
    <w:rsid w:val="32C1512F"/>
    <w:rsid w:val="3989100D"/>
    <w:rsid w:val="4D575DE7"/>
    <w:rsid w:val="540D3171"/>
    <w:rsid w:val="56802E27"/>
    <w:rsid w:val="5BEF629E"/>
    <w:rsid w:val="5F6D3EF8"/>
    <w:rsid w:val="610365D2"/>
    <w:rsid w:val="622611C3"/>
    <w:rsid w:val="65B207C6"/>
    <w:rsid w:val="69281DE8"/>
    <w:rsid w:val="696A0E96"/>
    <w:rsid w:val="6EB44B91"/>
    <w:rsid w:val="7E54425D"/>
    <w:rsid w:val="BBE7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  <w:szCs w:val="21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2068</Characters>
  <Lines>17</Lines>
  <Paragraphs>4</Paragraphs>
  <TotalTime>1</TotalTime>
  <ScaleCrop>false</ScaleCrop>
  <LinksUpToDate>false</LinksUpToDate>
  <CharactersWithSpaces>2426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2018-06-11T17:56:00Z</dcterms:created>
  <dc:creator>dongao</dc:creator>
  <cp:lastModifiedBy>sjj16</cp:lastModifiedBy>
  <dcterms:modified xsi:type="dcterms:W3CDTF">2024-07-23T23:25:19Z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BAFA7A97C7A04985BC25B0672F841707</vt:lpwstr>
  </property>
</Properties>
</file>