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8F574" w14:textId="77777777" w:rsidR="005F06C1" w:rsidRDefault="00ED04CD">
      <w:pPr>
        <w:pStyle w:val="a3"/>
        <w:ind w:firstLineChars="200" w:firstLine="88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执行事务合伙人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委派代表的委托书</w:t>
      </w:r>
    </w:p>
    <w:p w14:paraId="6D5D4D50" w14:textId="77777777" w:rsidR="005F06C1" w:rsidRDefault="005F06C1">
      <w:pPr>
        <w:spacing w:line="360" w:lineRule="auto"/>
        <w:rPr>
          <w:szCs w:val="21"/>
        </w:rPr>
      </w:pPr>
    </w:p>
    <w:p w14:paraId="2F6BDEBD" w14:textId="77777777" w:rsidR="005F06C1" w:rsidRDefault="005F06C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84CC90F" w14:textId="77777777" w:rsidR="005F06C1" w:rsidRDefault="00ED04CD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我单位作为合伙企业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的执行事务合伙人，现委托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代表我单位执行合伙事务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不再代表我单位执行合伙事务。</w:t>
      </w:r>
    </w:p>
    <w:p w14:paraId="14CA1A78" w14:textId="77777777" w:rsidR="005F06C1" w:rsidRDefault="005F06C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28663527" w14:textId="77777777" w:rsidR="005F06C1" w:rsidRDefault="005F06C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7411DE8C" w14:textId="77777777" w:rsidR="005F06C1" w:rsidRDefault="00ED04CD">
      <w:pPr>
        <w:spacing w:line="360" w:lineRule="auto"/>
        <w:ind w:firstLineChars="1000" w:firstLine="28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执行事务合伙人</w:t>
      </w:r>
      <w:r>
        <w:rPr>
          <w:rFonts w:ascii="仿宋_GB2312" w:eastAsia="仿宋_GB2312" w:hAnsi="仿宋_GB2312" w:cs="仿宋_GB2312" w:hint="eastAsia"/>
          <w:sz w:val="28"/>
          <w:szCs w:val="28"/>
        </w:rPr>
        <w:t>法定代表人签字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14:paraId="6C93A8B4" w14:textId="5F9BE945" w:rsidR="005F06C1" w:rsidRDefault="00ED04CD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执行事务合伙人</w:t>
      </w:r>
      <w:r>
        <w:rPr>
          <w:rFonts w:ascii="仿宋_GB2312" w:eastAsia="仿宋_GB2312" w:hAnsi="仿宋_GB2312" w:cs="仿宋_GB2312" w:hint="eastAsia"/>
          <w:sz w:val="28"/>
          <w:szCs w:val="28"/>
        </w:rPr>
        <w:t>盖章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14:paraId="7B50EFFA" w14:textId="7D7507E6" w:rsidR="00810ACC" w:rsidRDefault="00810ACC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年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月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77BBE75D" w14:textId="77777777" w:rsidR="005F06C1" w:rsidRDefault="005F06C1"/>
    <w:sectPr w:rsidR="005F0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926EE" w14:textId="77777777" w:rsidR="00810ACC" w:rsidRDefault="00810ACC" w:rsidP="00810ACC">
      <w:r>
        <w:separator/>
      </w:r>
    </w:p>
  </w:endnote>
  <w:endnote w:type="continuationSeparator" w:id="0">
    <w:p w14:paraId="7F87A65D" w14:textId="77777777" w:rsidR="00810ACC" w:rsidRDefault="00810ACC" w:rsidP="00810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E33A" w14:textId="77777777" w:rsidR="00810ACC" w:rsidRDefault="00810ACC" w:rsidP="00810ACC">
      <w:r>
        <w:separator/>
      </w:r>
    </w:p>
  </w:footnote>
  <w:footnote w:type="continuationSeparator" w:id="0">
    <w:p w14:paraId="6A53A66F" w14:textId="77777777" w:rsidR="00810ACC" w:rsidRDefault="00810ACC" w:rsidP="00810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4ED36C8"/>
    <w:rsid w:val="005F06C1"/>
    <w:rsid w:val="00810ACC"/>
    <w:rsid w:val="00ED04CD"/>
    <w:rsid w:val="74ED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A9B714"/>
  <w15:docId w15:val="{94892BC1-C37B-4CC9-89E0-3751EB5C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</w:rPr>
  </w:style>
  <w:style w:type="paragraph" w:styleId="a4">
    <w:name w:val="header"/>
    <w:basedOn w:val="a"/>
    <w:link w:val="a5"/>
    <w:rsid w:val="00810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10ACC"/>
    <w:rPr>
      <w:kern w:val="2"/>
      <w:sz w:val="18"/>
      <w:szCs w:val="18"/>
    </w:rPr>
  </w:style>
  <w:style w:type="paragraph" w:styleId="a6">
    <w:name w:val="footer"/>
    <w:basedOn w:val="a"/>
    <w:link w:val="a7"/>
    <w:rsid w:val="00810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10A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171</Characters>
  <Application>Microsoft Office Word</Application>
  <DocSecurity>0</DocSecurity>
  <Lines>1</Lines>
  <Paragraphs>1</Paragraphs>
  <ScaleCrop>false</ScaleCrop>
  <Company>市工商行政管理局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注册科_12315</dc:creator>
  <cp:lastModifiedBy>黄 秋莹</cp:lastModifiedBy>
  <cp:revision>2</cp:revision>
  <dcterms:created xsi:type="dcterms:W3CDTF">2020-08-19T08:30:00Z</dcterms:created>
  <dcterms:modified xsi:type="dcterms:W3CDTF">2021-10-22T14:48:00Z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